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389" w:rsidRPr="00490389" w:rsidRDefault="00490389" w:rsidP="00490389">
      <w:pPr>
        <w:jc w:val="center"/>
        <w:rPr>
          <w:rFonts w:ascii="黑体" w:eastAsia="黑体" w:hAnsi="黑体"/>
          <w:sz w:val="32"/>
        </w:rPr>
      </w:pPr>
      <w:r w:rsidRPr="00490389">
        <w:rPr>
          <w:rFonts w:ascii="黑体" w:eastAsia="黑体" w:hAnsi="黑体"/>
          <w:sz w:val="32"/>
        </w:rPr>
        <w:t>浦</w:t>
      </w:r>
      <w:bookmarkStart w:id="0" w:name="_GoBack"/>
      <w:bookmarkEnd w:id="0"/>
      <w:r w:rsidRPr="00490389">
        <w:rPr>
          <w:rFonts w:ascii="黑体" w:eastAsia="黑体" w:hAnsi="黑体"/>
          <w:sz w:val="32"/>
        </w:rPr>
        <w:t>东新区</w:t>
      </w:r>
      <w:r w:rsidRPr="00490389">
        <w:rPr>
          <w:rFonts w:ascii="黑体" w:eastAsia="黑体" w:hAnsi="黑体" w:hint="eastAsia"/>
          <w:sz w:val="32"/>
        </w:rPr>
        <w:t>2</w:t>
      </w:r>
      <w:r w:rsidRPr="00490389">
        <w:rPr>
          <w:rFonts w:ascii="黑体" w:eastAsia="黑体" w:hAnsi="黑体"/>
          <w:sz w:val="32"/>
        </w:rPr>
        <w:t>017学年局属学校特级教师第二类考核对象名单</w:t>
      </w:r>
    </w:p>
    <w:p w:rsidR="00490389" w:rsidRDefault="00490389" w:rsidP="00490389">
      <w:pPr>
        <w:jc w:val="center"/>
        <w:rPr>
          <w:rFonts w:hint="eastAsia"/>
        </w:rPr>
      </w:pPr>
    </w:p>
    <w:tbl>
      <w:tblPr>
        <w:tblW w:w="10818" w:type="dxa"/>
        <w:tblInd w:w="93" w:type="dxa"/>
        <w:tblLook w:val="04A0" w:firstRow="1" w:lastRow="0" w:firstColumn="1" w:lastColumn="0" w:noHBand="0" w:noVBand="1"/>
      </w:tblPr>
      <w:tblGrid>
        <w:gridCol w:w="1036"/>
        <w:gridCol w:w="1701"/>
        <w:gridCol w:w="2127"/>
        <w:gridCol w:w="5954"/>
      </w:tblGrid>
      <w:tr w:rsidR="00BC0921" w:rsidRPr="006E5F70" w:rsidTr="00BC0921">
        <w:trPr>
          <w:trHeight w:val="523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1"/>
              </w:rPr>
              <w:t>编号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1"/>
              </w:rPr>
              <w:t>姓名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1"/>
              </w:rPr>
              <w:t>学科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1"/>
              </w:rPr>
              <w:t>学校名称</w:t>
            </w:r>
          </w:p>
        </w:tc>
      </w:tr>
      <w:tr w:rsidR="00BC0921" w:rsidRPr="006E5F70" w:rsidTr="00BC0921">
        <w:trPr>
          <w:trHeight w:val="285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卜文雄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政治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建平中学</w:t>
            </w:r>
          </w:p>
        </w:tc>
      </w:tr>
      <w:tr w:rsidR="00BC0921" w:rsidRPr="006E5F70" w:rsidTr="00BC0921">
        <w:trPr>
          <w:trHeight w:val="285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921" w:rsidRPr="00490389" w:rsidRDefault="00FA69D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/>
                <w:kern w:val="0"/>
                <w:sz w:val="24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蒋金珍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生物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进才中学</w:t>
            </w:r>
          </w:p>
        </w:tc>
      </w:tr>
      <w:tr w:rsidR="00BC0921" w:rsidRPr="006E5F70" w:rsidTr="00BC0921">
        <w:trPr>
          <w:trHeight w:val="285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921" w:rsidRPr="00490389" w:rsidRDefault="00FA69D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/>
                <w:kern w:val="0"/>
                <w:sz w:val="24"/>
                <w:szCs w:val="21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刘玉华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历史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南汇二中</w:t>
            </w:r>
          </w:p>
        </w:tc>
      </w:tr>
      <w:tr w:rsidR="00BC0921" w:rsidRPr="006E5F70" w:rsidTr="00BC0921">
        <w:trPr>
          <w:trHeight w:val="285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921" w:rsidRPr="00490389" w:rsidRDefault="00FA69D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/>
                <w:kern w:val="0"/>
                <w:sz w:val="24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任玉芬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德育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外事服务学校</w:t>
            </w:r>
          </w:p>
        </w:tc>
      </w:tr>
      <w:tr w:rsidR="00BC0921" w:rsidRPr="006E5F70" w:rsidTr="00BC0921">
        <w:trPr>
          <w:trHeight w:val="285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921" w:rsidRPr="00490389" w:rsidRDefault="00FA69D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/>
                <w:kern w:val="0"/>
                <w:sz w:val="24"/>
                <w:szCs w:val="2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王珏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地理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洋泾中学</w:t>
            </w:r>
          </w:p>
        </w:tc>
      </w:tr>
      <w:tr w:rsidR="00BC0921" w:rsidRPr="006E5F70" w:rsidTr="00BC0921">
        <w:trPr>
          <w:trHeight w:val="285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921" w:rsidRPr="00490389" w:rsidRDefault="00FA69D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/>
                <w:kern w:val="0"/>
                <w:sz w:val="24"/>
                <w:szCs w:val="21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张强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语文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建平中学</w:t>
            </w:r>
          </w:p>
        </w:tc>
      </w:tr>
      <w:tr w:rsidR="00BC0921" w:rsidRPr="006E5F70" w:rsidTr="00BC0921">
        <w:trPr>
          <w:trHeight w:val="285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921" w:rsidRPr="00490389" w:rsidRDefault="00FA69D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张玉林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美术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进才中学</w:t>
            </w:r>
          </w:p>
        </w:tc>
      </w:tr>
      <w:tr w:rsidR="00BC0921" w:rsidRPr="006E5F70" w:rsidTr="00BC0921">
        <w:trPr>
          <w:trHeight w:val="285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921" w:rsidRPr="00490389" w:rsidRDefault="00FA69D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周宁医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数学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浦东教育发展研究院</w:t>
            </w:r>
          </w:p>
        </w:tc>
      </w:tr>
      <w:tr w:rsidR="00BC0921" w:rsidRPr="006E5F70" w:rsidTr="00BC0921">
        <w:trPr>
          <w:trHeight w:val="285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/>
                <w:kern w:val="0"/>
                <w:sz w:val="24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朱静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生物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华东师范大学附属东昌中学</w:t>
            </w:r>
          </w:p>
        </w:tc>
      </w:tr>
      <w:tr w:rsidR="00BC0921" w:rsidRPr="006E5F70" w:rsidTr="00BC0921">
        <w:trPr>
          <w:trHeight w:val="285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921" w:rsidRPr="00490389" w:rsidRDefault="00FA69D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1</w:t>
            </w:r>
            <w:r w:rsidRPr="00490389">
              <w:rPr>
                <w:rFonts w:ascii="仿宋" w:eastAsia="仿宋" w:hAnsi="仿宋" w:cs="宋体"/>
                <w:kern w:val="0"/>
                <w:sz w:val="24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90389">
              <w:rPr>
                <w:rFonts w:ascii="仿宋" w:eastAsia="仿宋" w:hAnsi="仿宋" w:hint="eastAsia"/>
                <w:sz w:val="24"/>
                <w:szCs w:val="21"/>
              </w:rPr>
              <w:t>区桦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90389">
              <w:rPr>
                <w:rFonts w:ascii="仿宋" w:eastAsia="仿宋" w:hAnsi="仿宋" w:hint="eastAsia"/>
                <w:sz w:val="24"/>
                <w:szCs w:val="21"/>
              </w:rPr>
              <w:t>体育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90389">
              <w:rPr>
                <w:rFonts w:ascii="仿宋" w:eastAsia="仿宋" w:hAnsi="仿宋" w:hint="eastAsia"/>
                <w:sz w:val="24"/>
                <w:szCs w:val="21"/>
              </w:rPr>
              <w:t>建平中学</w:t>
            </w:r>
          </w:p>
        </w:tc>
      </w:tr>
      <w:tr w:rsidR="00BC0921" w:rsidRPr="006E5F70" w:rsidTr="00BC0921">
        <w:trPr>
          <w:trHeight w:val="285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921" w:rsidRPr="00490389" w:rsidRDefault="00FA69D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/>
                <w:kern w:val="0"/>
                <w:sz w:val="24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921" w:rsidRPr="00490389" w:rsidRDefault="00BC0921" w:rsidP="00490389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90389">
              <w:rPr>
                <w:rFonts w:ascii="仿宋" w:eastAsia="仿宋" w:hAnsi="仿宋" w:hint="eastAsia"/>
                <w:sz w:val="24"/>
                <w:szCs w:val="21"/>
              </w:rPr>
              <w:t>沈正东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90389">
              <w:rPr>
                <w:rFonts w:ascii="仿宋" w:eastAsia="仿宋" w:hAnsi="仿宋" w:hint="eastAsia"/>
                <w:sz w:val="24"/>
                <w:szCs w:val="21"/>
              </w:rPr>
              <w:t>化学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921" w:rsidRPr="00490389" w:rsidRDefault="00BC0921" w:rsidP="00490389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90389">
              <w:rPr>
                <w:rFonts w:ascii="仿宋" w:eastAsia="仿宋" w:hAnsi="仿宋" w:hint="eastAsia"/>
                <w:sz w:val="24"/>
                <w:szCs w:val="21"/>
              </w:rPr>
              <w:t>建平中学</w:t>
            </w:r>
          </w:p>
        </w:tc>
      </w:tr>
      <w:tr w:rsidR="00BC0921" w:rsidRPr="006E5F70" w:rsidTr="00BC0921">
        <w:trPr>
          <w:trHeight w:val="285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921" w:rsidRPr="00490389" w:rsidRDefault="00FA69D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/>
                <w:kern w:val="0"/>
                <w:sz w:val="24"/>
                <w:szCs w:val="21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921" w:rsidRPr="00490389" w:rsidRDefault="00BC0921" w:rsidP="00490389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90389">
              <w:rPr>
                <w:rFonts w:ascii="仿宋" w:eastAsia="仿宋" w:hAnsi="仿宋" w:hint="eastAsia"/>
                <w:sz w:val="24"/>
                <w:szCs w:val="21"/>
              </w:rPr>
              <w:t>金松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90389">
              <w:rPr>
                <w:rFonts w:ascii="仿宋" w:eastAsia="仿宋" w:hAnsi="仿宋" w:hint="eastAsia"/>
                <w:sz w:val="24"/>
                <w:szCs w:val="21"/>
              </w:rPr>
              <w:t>物理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921" w:rsidRPr="00490389" w:rsidRDefault="00BC0921" w:rsidP="00490389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90389">
              <w:rPr>
                <w:rFonts w:ascii="仿宋" w:eastAsia="仿宋" w:hAnsi="仿宋" w:hint="eastAsia"/>
                <w:sz w:val="24"/>
                <w:szCs w:val="21"/>
              </w:rPr>
              <w:t>建平中学</w:t>
            </w:r>
          </w:p>
        </w:tc>
      </w:tr>
      <w:tr w:rsidR="00BC0921" w:rsidRPr="006E5F70" w:rsidTr="00BC0921">
        <w:trPr>
          <w:trHeight w:val="285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921" w:rsidRPr="00490389" w:rsidRDefault="00FA69D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/>
                <w:kern w:val="0"/>
                <w:sz w:val="24"/>
                <w:szCs w:val="21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921" w:rsidRPr="00490389" w:rsidRDefault="00BC0921" w:rsidP="00490389">
            <w:pPr>
              <w:jc w:val="center"/>
              <w:rPr>
                <w:rFonts w:ascii="仿宋" w:eastAsia="仿宋" w:hAnsi="仿宋"/>
                <w:bCs/>
                <w:sz w:val="24"/>
                <w:szCs w:val="21"/>
              </w:rPr>
            </w:pPr>
            <w:r w:rsidRPr="00490389">
              <w:rPr>
                <w:rFonts w:ascii="仿宋" w:eastAsia="仿宋" w:hAnsi="仿宋" w:hint="eastAsia"/>
                <w:bCs/>
                <w:sz w:val="24"/>
                <w:szCs w:val="21"/>
              </w:rPr>
              <w:t>董鹏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90389">
              <w:rPr>
                <w:rFonts w:ascii="仿宋" w:eastAsia="仿宋" w:hAnsi="仿宋" w:hint="eastAsia"/>
                <w:sz w:val="24"/>
                <w:szCs w:val="21"/>
              </w:rPr>
              <w:t>语文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921" w:rsidRPr="00490389" w:rsidRDefault="00BC0921" w:rsidP="00490389">
            <w:pPr>
              <w:jc w:val="center"/>
              <w:rPr>
                <w:rFonts w:ascii="仿宋" w:eastAsia="仿宋" w:hAnsi="仿宋"/>
                <w:bCs/>
                <w:sz w:val="24"/>
                <w:szCs w:val="21"/>
              </w:rPr>
            </w:pPr>
            <w:r w:rsidRPr="00490389">
              <w:rPr>
                <w:rFonts w:ascii="仿宋" w:eastAsia="仿宋" w:hAnsi="仿宋" w:hint="eastAsia"/>
                <w:bCs/>
                <w:sz w:val="24"/>
                <w:szCs w:val="21"/>
              </w:rPr>
              <w:t>洋泾中学</w:t>
            </w:r>
          </w:p>
        </w:tc>
      </w:tr>
      <w:tr w:rsidR="00BC0921" w:rsidRPr="006E5F70" w:rsidTr="00BC0921">
        <w:trPr>
          <w:trHeight w:val="285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921" w:rsidRPr="00490389" w:rsidRDefault="00FA69D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/>
                <w:kern w:val="0"/>
                <w:sz w:val="24"/>
                <w:szCs w:val="21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921" w:rsidRPr="00490389" w:rsidRDefault="00BC0921" w:rsidP="00490389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90389">
              <w:rPr>
                <w:rFonts w:ascii="仿宋" w:eastAsia="仿宋" w:hAnsi="仿宋" w:hint="eastAsia"/>
                <w:sz w:val="24"/>
                <w:szCs w:val="21"/>
              </w:rPr>
              <w:t>彭学军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90389">
              <w:rPr>
                <w:rFonts w:ascii="仿宋" w:eastAsia="仿宋" w:hAnsi="仿宋" w:hint="eastAsia"/>
                <w:sz w:val="24"/>
                <w:szCs w:val="21"/>
              </w:rPr>
              <w:t>美术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921" w:rsidRPr="00490389" w:rsidRDefault="00BC0921" w:rsidP="00490389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90389">
              <w:rPr>
                <w:rFonts w:ascii="仿宋" w:eastAsia="仿宋" w:hAnsi="仿宋" w:hint="eastAsia"/>
                <w:sz w:val="24"/>
                <w:szCs w:val="21"/>
              </w:rPr>
              <w:t>洋泾中学</w:t>
            </w:r>
          </w:p>
        </w:tc>
      </w:tr>
      <w:tr w:rsidR="00BC0921" w:rsidRPr="006E5F70" w:rsidTr="00BC0921">
        <w:trPr>
          <w:trHeight w:val="285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921" w:rsidRPr="00490389" w:rsidRDefault="00FA69D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/>
                <w:kern w:val="0"/>
                <w:sz w:val="24"/>
                <w:szCs w:val="21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921" w:rsidRPr="00490389" w:rsidRDefault="00BC0921" w:rsidP="00490389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90389">
              <w:rPr>
                <w:rFonts w:ascii="仿宋" w:eastAsia="仿宋" w:hAnsi="仿宋" w:hint="eastAsia"/>
                <w:color w:val="333333"/>
                <w:sz w:val="24"/>
                <w:szCs w:val="21"/>
              </w:rPr>
              <w:t>关伟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90389">
              <w:rPr>
                <w:rFonts w:ascii="仿宋" w:eastAsia="仿宋" w:hAnsi="仿宋" w:hint="eastAsia"/>
                <w:sz w:val="24"/>
                <w:szCs w:val="21"/>
              </w:rPr>
              <w:t>物理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921" w:rsidRPr="00490389" w:rsidRDefault="00BC0921" w:rsidP="00490389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90389">
              <w:rPr>
                <w:rFonts w:ascii="仿宋" w:eastAsia="仿宋" w:hAnsi="仿宋" w:hint="eastAsia"/>
                <w:sz w:val="24"/>
                <w:szCs w:val="21"/>
              </w:rPr>
              <w:t>洋泾中学</w:t>
            </w:r>
          </w:p>
        </w:tc>
      </w:tr>
      <w:tr w:rsidR="00BC0921" w:rsidRPr="006E5F70" w:rsidTr="00BC0921">
        <w:trPr>
          <w:trHeight w:val="285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921" w:rsidRPr="00490389" w:rsidRDefault="00FA69D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/>
                <w:kern w:val="0"/>
                <w:sz w:val="24"/>
                <w:szCs w:val="21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921" w:rsidRPr="00490389" w:rsidRDefault="00BC0921" w:rsidP="00490389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90389">
              <w:rPr>
                <w:rFonts w:ascii="仿宋" w:eastAsia="仿宋" w:hAnsi="仿宋" w:hint="eastAsia"/>
                <w:sz w:val="24"/>
                <w:szCs w:val="21"/>
              </w:rPr>
              <w:t>王绪岩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90389">
              <w:rPr>
                <w:rFonts w:ascii="仿宋" w:eastAsia="仿宋" w:hAnsi="仿宋" w:hint="eastAsia"/>
                <w:sz w:val="24"/>
                <w:szCs w:val="21"/>
              </w:rPr>
              <w:t>化学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921" w:rsidRPr="00490389" w:rsidRDefault="00BC0921" w:rsidP="00490389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90389">
              <w:rPr>
                <w:rFonts w:ascii="仿宋" w:eastAsia="仿宋" w:hAnsi="仿宋" w:hint="eastAsia"/>
                <w:sz w:val="24"/>
                <w:szCs w:val="21"/>
              </w:rPr>
              <w:t>进才中学</w:t>
            </w:r>
          </w:p>
        </w:tc>
      </w:tr>
      <w:tr w:rsidR="00BC0921" w:rsidRPr="006E5F70" w:rsidTr="00BC0921">
        <w:trPr>
          <w:trHeight w:val="285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921" w:rsidRPr="00490389" w:rsidRDefault="00FA69D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/>
                <w:kern w:val="0"/>
                <w:sz w:val="24"/>
                <w:szCs w:val="21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921" w:rsidRPr="00490389" w:rsidRDefault="00BC0921" w:rsidP="00490389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90389">
              <w:rPr>
                <w:rFonts w:ascii="仿宋" w:eastAsia="仿宋" w:hAnsi="仿宋" w:hint="eastAsia"/>
                <w:sz w:val="24"/>
                <w:szCs w:val="21"/>
              </w:rPr>
              <w:t>陆志英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90389">
              <w:rPr>
                <w:rFonts w:ascii="仿宋" w:eastAsia="仿宋" w:hAnsi="仿宋" w:hint="eastAsia"/>
                <w:sz w:val="24"/>
                <w:szCs w:val="21"/>
              </w:rPr>
              <w:t>体育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921" w:rsidRPr="00490389" w:rsidRDefault="00FA69D1" w:rsidP="00490389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90389">
              <w:rPr>
                <w:rFonts w:ascii="仿宋" w:eastAsia="仿宋" w:hAnsi="仿宋" w:cs="宋体" w:hint="eastAsia"/>
                <w:kern w:val="0"/>
                <w:sz w:val="24"/>
                <w:szCs w:val="21"/>
              </w:rPr>
              <w:t>浦东教育发展研究院</w:t>
            </w:r>
          </w:p>
        </w:tc>
      </w:tr>
      <w:tr w:rsidR="00BC0921" w:rsidRPr="006E5F70" w:rsidTr="00BC0921">
        <w:trPr>
          <w:trHeight w:val="285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921" w:rsidRPr="00490389" w:rsidRDefault="00FA69D1" w:rsidP="0049038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1"/>
              </w:rPr>
            </w:pPr>
            <w:r w:rsidRPr="00490389">
              <w:rPr>
                <w:rFonts w:ascii="仿宋" w:eastAsia="仿宋" w:hAnsi="仿宋" w:cs="宋体"/>
                <w:kern w:val="0"/>
                <w:sz w:val="24"/>
                <w:szCs w:val="21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921" w:rsidRPr="00490389" w:rsidRDefault="00BC0921" w:rsidP="00490389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90389">
              <w:rPr>
                <w:rFonts w:ascii="仿宋" w:eastAsia="仿宋" w:hAnsi="仿宋" w:hint="eastAsia"/>
                <w:sz w:val="24"/>
                <w:szCs w:val="21"/>
              </w:rPr>
              <w:t>唐增富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0921" w:rsidRPr="00490389" w:rsidRDefault="00BC0921" w:rsidP="00490389">
            <w:pPr>
              <w:widowControl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90389">
              <w:rPr>
                <w:rFonts w:ascii="仿宋" w:eastAsia="仿宋" w:hAnsi="仿宋" w:hint="eastAsia"/>
                <w:sz w:val="24"/>
                <w:szCs w:val="21"/>
              </w:rPr>
              <w:t>化学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921" w:rsidRPr="00490389" w:rsidRDefault="00BC0921" w:rsidP="00490389">
            <w:pPr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90389">
              <w:rPr>
                <w:rFonts w:ascii="仿宋" w:eastAsia="仿宋" w:hAnsi="仿宋" w:hint="eastAsia"/>
                <w:sz w:val="24"/>
                <w:szCs w:val="21"/>
              </w:rPr>
              <w:t>东昌中学</w:t>
            </w:r>
          </w:p>
        </w:tc>
      </w:tr>
    </w:tbl>
    <w:p w:rsidR="006E5F70" w:rsidRDefault="006E5F70" w:rsidP="00490389">
      <w:pPr>
        <w:jc w:val="center"/>
        <w:rPr>
          <w:rFonts w:hint="eastAsia"/>
        </w:rPr>
      </w:pPr>
    </w:p>
    <w:p w:rsidR="006E5F70" w:rsidRDefault="006E5F70" w:rsidP="00490389">
      <w:pPr>
        <w:widowControl/>
      </w:pPr>
    </w:p>
    <w:sectPr w:rsidR="006E5F70" w:rsidSect="009F7E9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D0B" w:rsidRDefault="00345D0B" w:rsidP="00A36691">
      <w:r>
        <w:separator/>
      </w:r>
    </w:p>
  </w:endnote>
  <w:endnote w:type="continuationSeparator" w:id="0">
    <w:p w:rsidR="00345D0B" w:rsidRDefault="00345D0B" w:rsidP="00A36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D0B" w:rsidRDefault="00345D0B" w:rsidP="00A36691">
      <w:r>
        <w:separator/>
      </w:r>
    </w:p>
  </w:footnote>
  <w:footnote w:type="continuationSeparator" w:id="0">
    <w:p w:rsidR="00345D0B" w:rsidRDefault="00345D0B" w:rsidP="00A36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98"/>
    <w:rsid w:val="00000DBD"/>
    <w:rsid w:val="00061474"/>
    <w:rsid w:val="000F6A11"/>
    <w:rsid w:val="001859CB"/>
    <w:rsid w:val="00237CFD"/>
    <w:rsid w:val="002655B7"/>
    <w:rsid w:val="002952C4"/>
    <w:rsid w:val="002C48B4"/>
    <w:rsid w:val="002C532F"/>
    <w:rsid w:val="002F0BF3"/>
    <w:rsid w:val="00345D0B"/>
    <w:rsid w:val="003A51AC"/>
    <w:rsid w:val="003C3D40"/>
    <w:rsid w:val="003F45A9"/>
    <w:rsid w:val="00464789"/>
    <w:rsid w:val="00490389"/>
    <w:rsid w:val="005E3542"/>
    <w:rsid w:val="005F017F"/>
    <w:rsid w:val="006E5F70"/>
    <w:rsid w:val="00731F7D"/>
    <w:rsid w:val="00797693"/>
    <w:rsid w:val="007A6BFC"/>
    <w:rsid w:val="009179E4"/>
    <w:rsid w:val="009754ED"/>
    <w:rsid w:val="00991731"/>
    <w:rsid w:val="009F5352"/>
    <w:rsid w:val="009F7E98"/>
    <w:rsid w:val="00A17BCC"/>
    <w:rsid w:val="00A36691"/>
    <w:rsid w:val="00A567BB"/>
    <w:rsid w:val="00A92ACD"/>
    <w:rsid w:val="00AB3D59"/>
    <w:rsid w:val="00AD4D59"/>
    <w:rsid w:val="00AE36CA"/>
    <w:rsid w:val="00B04C62"/>
    <w:rsid w:val="00B22943"/>
    <w:rsid w:val="00B463C7"/>
    <w:rsid w:val="00B92F82"/>
    <w:rsid w:val="00BB58D1"/>
    <w:rsid w:val="00BC0921"/>
    <w:rsid w:val="00BC76D9"/>
    <w:rsid w:val="00C02EC3"/>
    <w:rsid w:val="00C07542"/>
    <w:rsid w:val="00C62B66"/>
    <w:rsid w:val="00C82C00"/>
    <w:rsid w:val="00DA78DF"/>
    <w:rsid w:val="00EC5468"/>
    <w:rsid w:val="00F15782"/>
    <w:rsid w:val="00FA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F1E682F-13BE-49BD-A9F4-F9FFB0CF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66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66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66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669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F017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F01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0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fangpeijun</dc:creator>
  <cp:keywords/>
  <dc:description/>
  <cp:lastModifiedBy>李 晟</cp:lastModifiedBy>
  <cp:revision>25</cp:revision>
  <cp:lastPrinted>2017-11-24T01:40:00Z</cp:lastPrinted>
  <dcterms:created xsi:type="dcterms:W3CDTF">2017-11-21T08:18:00Z</dcterms:created>
  <dcterms:modified xsi:type="dcterms:W3CDTF">2018-11-27T03:31:00Z</dcterms:modified>
</cp:coreProperties>
</file>