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C85B9">
      <w:pPr>
        <w:jc w:val="left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附件3：</w:t>
      </w:r>
      <w:bookmarkStart w:id="0" w:name="_GoBack"/>
      <w:bookmarkEnd w:id="0"/>
    </w:p>
    <w:p w14:paraId="64A65254">
      <w:pPr>
        <w:jc w:val="center"/>
        <w:rPr>
          <w:rFonts w:hint="eastAsia" w:ascii="黑体" w:hAnsi="黑体" w:eastAsia="黑体" w:cs="黑体"/>
          <w:b/>
          <w:bCs/>
          <w:color w:val="000000"/>
          <w:sz w:val="28"/>
          <w:szCs w:val="28"/>
          <w:lang w:val="en-US" w:eastAsia="zh-CN"/>
        </w:rPr>
      </w:pPr>
    </w:p>
    <w:p w14:paraId="5662752B">
      <w:pPr>
        <w:jc w:val="center"/>
        <w:rPr>
          <w:rFonts w:hint="eastAsia" w:ascii="黑体" w:hAnsi="黑体" w:eastAsia="黑体" w:cs="黑体"/>
          <w:b/>
          <w:bCs/>
          <w:color w:val="000000"/>
          <w:sz w:val="28"/>
          <w:szCs w:val="28"/>
          <w:lang w:val="en-US" w:eastAsia="zh-CN"/>
        </w:rPr>
      </w:pPr>
    </w:p>
    <w:p w14:paraId="49871A34">
      <w:pPr>
        <w:jc w:val="center"/>
        <w:rPr>
          <w:rFonts w:hint="eastAsia" w:ascii="黑体" w:hAnsi="黑体" w:eastAsia="黑体" w:cs="黑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t>承 诺 书</w:t>
      </w:r>
    </w:p>
    <w:p w14:paraId="0D6FA475">
      <w:pPr>
        <w:adjustRightInd w:val="0"/>
        <w:snapToGrid w:val="0"/>
        <w:spacing w:line="540" w:lineRule="exact"/>
        <w:ind w:firstLine="588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</w:p>
    <w:p w14:paraId="183F2809">
      <w:pPr>
        <w:adjustRightInd w:val="0"/>
        <w:snapToGrid w:val="0"/>
        <w:spacing w:line="540" w:lineRule="exact"/>
        <w:ind w:firstLine="600" w:firstLineChars="200"/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本人撰写的</w:t>
      </w:r>
      <w:r>
        <w:rPr>
          <w:rFonts w:hint="eastAsia"/>
          <w:color w:val="000000"/>
          <w:u w:val="single"/>
          <w:lang w:val="en-US" w:eastAsia="zh-CN"/>
        </w:rPr>
        <w:t xml:space="preserve">                                             </w:t>
      </w:r>
      <w:r>
        <w:rPr>
          <w:rFonts w:hint="eastAsia"/>
          <w:color w:val="000000"/>
          <w:lang w:val="en-US" w:eastAsia="zh-CN"/>
        </w:rPr>
        <w:t xml:space="preserve"> 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案例参加“微光成炬——2026年浦东新区教育家精神实践案例征集活动”。本人承诺此项成果未在报刊杂志中公开发表，未在其他征文中获奖，没有任何违法抄袭、剽窃他人成果之处，有引用他人观点或原文之处，均已注明其出处，且知网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>查重率不超过10%。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同时，也没有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>使用人工智能工具直接生成论文、教学案例或数据分析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等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>。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如发现学术不端行为，直接取消获奖资格，并列入上海市科研诚信黑名单。</w:t>
      </w:r>
    </w:p>
    <w:p w14:paraId="77F2A46A">
      <w:pPr>
        <w:adjustRightInd w:val="0"/>
        <w:snapToGrid w:val="0"/>
        <w:spacing w:line="540" w:lineRule="exact"/>
        <w:ind w:firstLine="588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本人对此完全知情，没有疑义。</w:t>
      </w:r>
    </w:p>
    <w:p w14:paraId="0D041FBB">
      <w:pPr>
        <w:adjustRightInd w:val="0"/>
        <w:snapToGrid w:val="0"/>
        <w:spacing w:line="540" w:lineRule="exact"/>
        <w:ind w:firstLine="588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</w:p>
    <w:p w14:paraId="1FFDDEC4">
      <w:pPr>
        <w:adjustRightInd w:val="0"/>
        <w:snapToGrid w:val="0"/>
        <w:spacing w:line="540" w:lineRule="exact"/>
        <w:ind w:firstLine="588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</w:p>
    <w:p w14:paraId="6B59D539">
      <w:pPr>
        <w:adjustRightInd w:val="0"/>
        <w:snapToGrid w:val="0"/>
        <w:spacing w:line="540" w:lineRule="exact"/>
        <w:ind w:firstLine="600" w:firstLineChars="200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特此承诺。</w:t>
      </w:r>
    </w:p>
    <w:p w14:paraId="11C883E1">
      <w:pPr>
        <w:adjustRightInd w:val="0"/>
        <w:snapToGrid w:val="0"/>
        <w:spacing w:line="540" w:lineRule="exact"/>
        <w:ind w:firstLine="600" w:firstLineChars="200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 xml:space="preserve">                                   承诺人（签字）</w:t>
      </w:r>
    </w:p>
    <w:p w14:paraId="30557869">
      <w:pPr>
        <w:adjustRightInd w:val="0"/>
        <w:snapToGrid w:val="0"/>
        <w:spacing w:line="540" w:lineRule="exact"/>
        <w:ind w:firstLine="600" w:firstLineChars="200"/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 xml:space="preserve">                                   2026年   月   日</w:t>
      </w:r>
    </w:p>
    <w:p w14:paraId="68EC1287">
      <w:pPr>
        <w:adjustRightInd w:val="0"/>
        <w:snapToGrid w:val="0"/>
        <w:spacing w:line="540" w:lineRule="exact"/>
        <w:jc w:val="both"/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</w:pPr>
    </w:p>
    <w:p w14:paraId="709DD43C"/>
    <w:sectPr>
      <w:footerReference r:id="rId3" w:type="default"/>
      <w:pgSz w:w="11906" w:h="16838"/>
      <w:pgMar w:top="873" w:right="1800" w:bottom="873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E3905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457AA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7457AA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8E9C94"/>
    <w:multiLevelType w:val="multilevel"/>
    <w:tmpl w:val="E38E9C9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53155"/>
    <w:rsid w:val="0014344D"/>
    <w:rsid w:val="00EA7491"/>
    <w:rsid w:val="014F46B7"/>
    <w:rsid w:val="015A1FF0"/>
    <w:rsid w:val="017617AD"/>
    <w:rsid w:val="01A40E18"/>
    <w:rsid w:val="0293579D"/>
    <w:rsid w:val="030434F5"/>
    <w:rsid w:val="033F459C"/>
    <w:rsid w:val="04E65B2E"/>
    <w:rsid w:val="05BB730D"/>
    <w:rsid w:val="06E447B4"/>
    <w:rsid w:val="07230052"/>
    <w:rsid w:val="07853A1D"/>
    <w:rsid w:val="07E67CFD"/>
    <w:rsid w:val="08B95A1D"/>
    <w:rsid w:val="0919464F"/>
    <w:rsid w:val="0958676A"/>
    <w:rsid w:val="09812B28"/>
    <w:rsid w:val="0AD93DF7"/>
    <w:rsid w:val="0B940F49"/>
    <w:rsid w:val="0BB324C9"/>
    <w:rsid w:val="0D6226FE"/>
    <w:rsid w:val="0DB70342"/>
    <w:rsid w:val="0DDC1809"/>
    <w:rsid w:val="0FB451AD"/>
    <w:rsid w:val="10A25665"/>
    <w:rsid w:val="11B34E23"/>
    <w:rsid w:val="11DF04CE"/>
    <w:rsid w:val="1295104C"/>
    <w:rsid w:val="14402145"/>
    <w:rsid w:val="14520ABA"/>
    <w:rsid w:val="151732A6"/>
    <w:rsid w:val="15354E71"/>
    <w:rsid w:val="15510782"/>
    <w:rsid w:val="15C5634C"/>
    <w:rsid w:val="180F6790"/>
    <w:rsid w:val="189146CC"/>
    <w:rsid w:val="1A220B06"/>
    <w:rsid w:val="1D9729E6"/>
    <w:rsid w:val="1F6E668B"/>
    <w:rsid w:val="1F856188"/>
    <w:rsid w:val="201E3957"/>
    <w:rsid w:val="21996FFC"/>
    <w:rsid w:val="22EC0BAF"/>
    <w:rsid w:val="24340CE2"/>
    <w:rsid w:val="24747AAE"/>
    <w:rsid w:val="2475285A"/>
    <w:rsid w:val="24DB6AA5"/>
    <w:rsid w:val="253D487F"/>
    <w:rsid w:val="25AC694C"/>
    <w:rsid w:val="261402B5"/>
    <w:rsid w:val="272D0B4D"/>
    <w:rsid w:val="287E1436"/>
    <w:rsid w:val="28B83EA1"/>
    <w:rsid w:val="2A4F1633"/>
    <w:rsid w:val="2A50472C"/>
    <w:rsid w:val="2BA63A5F"/>
    <w:rsid w:val="2BF06A52"/>
    <w:rsid w:val="2E67780F"/>
    <w:rsid w:val="2E7E6865"/>
    <w:rsid w:val="2EAE268F"/>
    <w:rsid w:val="2EF7452B"/>
    <w:rsid w:val="2F1B55A5"/>
    <w:rsid w:val="300D2A63"/>
    <w:rsid w:val="30E44CA3"/>
    <w:rsid w:val="31B270EE"/>
    <w:rsid w:val="32B33F0F"/>
    <w:rsid w:val="330C015A"/>
    <w:rsid w:val="336B2874"/>
    <w:rsid w:val="33CC61B1"/>
    <w:rsid w:val="33DC1707"/>
    <w:rsid w:val="34977C6A"/>
    <w:rsid w:val="36DF0CFF"/>
    <w:rsid w:val="37AF7E33"/>
    <w:rsid w:val="37C221C4"/>
    <w:rsid w:val="37F26634"/>
    <w:rsid w:val="385D2F16"/>
    <w:rsid w:val="386B4DCE"/>
    <w:rsid w:val="38BB7843"/>
    <w:rsid w:val="3A965E5F"/>
    <w:rsid w:val="3B6E7AA9"/>
    <w:rsid w:val="3B8B42E5"/>
    <w:rsid w:val="3C0908D7"/>
    <w:rsid w:val="3DA476B6"/>
    <w:rsid w:val="402E3477"/>
    <w:rsid w:val="40427365"/>
    <w:rsid w:val="40E01CD0"/>
    <w:rsid w:val="40FC0A6F"/>
    <w:rsid w:val="427E155B"/>
    <w:rsid w:val="444C7448"/>
    <w:rsid w:val="44931879"/>
    <w:rsid w:val="44B336B9"/>
    <w:rsid w:val="44B405C6"/>
    <w:rsid w:val="46753A21"/>
    <w:rsid w:val="47317637"/>
    <w:rsid w:val="490939E3"/>
    <w:rsid w:val="4A53531D"/>
    <w:rsid w:val="4C076D9B"/>
    <w:rsid w:val="4C4332F1"/>
    <w:rsid w:val="4CAF597E"/>
    <w:rsid w:val="4E3862B4"/>
    <w:rsid w:val="4F6A16AE"/>
    <w:rsid w:val="4F7E617B"/>
    <w:rsid w:val="5018308A"/>
    <w:rsid w:val="508B5AD0"/>
    <w:rsid w:val="509E6C06"/>
    <w:rsid w:val="515B7BD3"/>
    <w:rsid w:val="53563C83"/>
    <w:rsid w:val="53D5208F"/>
    <w:rsid w:val="544E79F0"/>
    <w:rsid w:val="54C6712A"/>
    <w:rsid w:val="55F95600"/>
    <w:rsid w:val="566A3192"/>
    <w:rsid w:val="57FF060C"/>
    <w:rsid w:val="581A2318"/>
    <w:rsid w:val="58553155"/>
    <w:rsid w:val="58896530"/>
    <w:rsid w:val="58F97EAB"/>
    <w:rsid w:val="59985065"/>
    <w:rsid w:val="5EB50A3A"/>
    <w:rsid w:val="5EED3AF3"/>
    <w:rsid w:val="5F021094"/>
    <w:rsid w:val="5F3202A9"/>
    <w:rsid w:val="5F78751D"/>
    <w:rsid w:val="5FA716A2"/>
    <w:rsid w:val="5FDB0ED3"/>
    <w:rsid w:val="5FED6411"/>
    <w:rsid w:val="615B1006"/>
    <w:rsid w:val="61BA2AF2"/>
    <w:rsid w:val="633804F1"/>
    <w:rsid w:val="63BD70A4"/>
    <w:rsid w:val="64717C84"/>
    <w:rsid w:val="64732687"/>
    <w:rsid w:val="66216B20"/>
    <w:rsid w:val="664A6FC2"/>
    <w:rsid w:val="676467F1"/>
    <w:rsid w:val="678D4427"/>
    <w:rsid w:val="67D8609F"/>
    <w:rsid w:val="67E660D5"/>
    <w:rsid w:val="6A5E5FBE"/>
    <w:rsid w:val="6B272C8C"/>
    <w:rsid w:val="6BFE5A6F"/>
    <w:rsid w:val="6C3A689C"/>
    <w:rsid w:val="6C3D6EE8"/>
    <w:rsid w:val="6CCE4746"/>
    <w:rsid w:val="6CDD3D6D"/>
    <w:rsid w:val="6DC739CB"/>
    <w:rsid w:val="6E787207"/>
    <w:rsid w:val="6F5C1265"/>
    <w:rsid w:val="6FAA5D93"/>
    <w:rsid w:val="707B0762"/>
    <w:rsid w:val="72F40C55"/>
    <w:rsid w:val="743B7C44"/>
    <w:rsid w:val="752667D4"/>
    <w:rsid w:val="754179EA"/>
    <w:rsid w:val="75A80485"/>
    <w:rsid w:val="75C0098B"/>
    <w:rsid w:val="7632737B"/>
    <w:rsid w:val="76A47424"/>
    <w:rsid w:val="76FA7D96"/>
    <w:rsid w:val="786F7DB7"/>
    <w:rsid w:val="7C11608C"/>
    <w:rsid w:val="7C480CB4"/>
    <w:rsid w:val="7D016400"/>
    <w:rsid w:val="7D5D735E"/>
    <w:rsid w:val="7EB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17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黑体" w:cs="宋体"/>
      <w:b/>
      <w:bCs/>
      <w:kern w:val="44"/>
      <w:sz w:val="28"/>
      <w:szCs w:val="48"/>
      <w:lang w:bidi="ar"/>
    </w:rPr>
  </w:style>
  <w:style w:type="paragraph" w:styleId="4">
    <w:name w:val="heading 2"/>
    <w:next w:val="3"/>
    <w:semiHidden/>
    <w:unhideWhenUsed/>
    <w:qFormat/>
    <w:uiPriority w:val="0"/>
    <w:pPr>
      <w:numPr>
        <w:ilvl w:val="1"/>
        <w:numId w:val="1"/>
      </w:numPr>
      <w:spacing w:line="360" w:lineRule="auto"/>
      <w:ind w:left="0" w:firstLine="0" w:firstLineChars="0"/>
      <w:outlineLvl w:val="1"/>
    </w:pPr>
    <w:rPr>
      <w:rFonts w:ascii="Arial" w:hAnsi="Arial" w:eastAsia="黑体" w:cstheme="minorBidi"/>
      <w:b/>
      <w:kern w:val="2"/>
      <w:sz w:val="28"/>
      <w:lang w:val="en-US" w:eastAsia="zh-CN" w:bidi="ar-SA"/>
    </w:rPr>
  </w:style>
  <w:style w:type="paragraph" w:styleId="5">
    <w:name w:val="heading 3"/>
    <w:basedOn w:val="1"/>
    <w:next w:val="3"/>
    <w:link w:val="16"/>
    <w:semiHidden/>
    <w:unhideWhenUsed/>
    <w:qFormat/>
    <w:uiPriority w:val="0"/>
    <w:pPr>
      <w:spacing w:before="0" w:beforeAutospacing="0" w:after="0" w:afterAutospacing="0" w:line="360" w:lineRule="auto"/>
      <w:ind w:firstLine="562" w:firstLineChars="200"/>
      <w:jc w:val="left"/>
      <w:outlineLvl w:val="2"/>
    </w:pPr>
    <w:rPr>
      <w:rFonts w:hint="eastAsia" w:ascii="宋体" w:hAnsi="宋体" w:eastAsia="宋体" w:cs="宋体"/>
      <w:b/>
      <w:bCs/>
      <w:kern w:val="0"/>
      <w:sz w:val="24"/>
      <w:szCs w:val="27"/>
      <w:lang w:bidi="ar"/>
    </w:rPr>
  </w:style>
  <w:style w:type="paragraph" w:styleId="6">
    <w:name w:val="heading 4"/>
    <w:next w:val="3"/>
    <w:semiHidden/>
    <w:unhideWhenUsed/>
    <w:qFormat/>
    <w:uiPriority w:val="0"/>
    <w:pPr>
      <w:numPr>
        <w:ilvl w:val="3"/>
        <w:numId w:val="1"/>
      </w:numPr>
      <w:spacing w:line="360" w:lineRule="auto"/>
      <w:ind w:left="0" w:firstLine="402" w:firstLineChars="0"/>
      <w:outlineLvl w:val="3"/>
    </w:pPr>
    <w:rPr>
      <w:rFonts w:ascii="Arial" w:hAnsi="Arial" w:eastAsia="宋体" w:cstheme="minorBidi"/>
      <w:b/>
      <w:sz w:val="28"/>
      <w:lang w:val="en-US" w:eastAsia="zh-CN"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 w:eastAsia="宋体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5">
    <w:name w:val="正文文本 Char"/>
    <w:link w:val="3"/>
    <w:qFormat/>
    <w:uiPriority w:val="0"/>
    <w:rPr>
      <w:rFonts w:ascii="Times New Roman" w:hAnsi="Times New Roman" w:eastAsia="宋体"/>
    </w:rPr>
  </w:style>
  <w:style w:type="character" w:customStyle="1" w:styleId="16">
    <w:name w:val="标题 3 Char"/>
    <w:link w:val="5"/>
    <w:qFormat/>
    <w:uiPriority w:val="0"/>
    <w:rPr>
      <w:rFonts w:hint="eastAsia" w:ascii="宋体" w:hAnsi="宋体" w:eastAsia="宋体" w:cs="宋体"/>
      <w:b/>
      <w:bCs/>
      <w:kern w:val="0"/>
      <w:sz w:val="24"/>
      <w:szCs w:val="27"/>
      <w:lang w:val="en-US" w:eastAsia="zh-CN" w:bidi="ar"/>
    </w:rPr>
  </w:style>
  <w:style w:type="character" w:customStyle="1" w:styleId="17">
    <w:name w:val="标题 1 Char"/>
    <w:link w:val="2"/>
    <w:qFormat/>
    <w:uiPriority w:val="0"/>
    <w:rPr>
      <w:rFonts w:hint="eastAsia" w:ascii="宋体" w:hAnsi="宋体" w:eastAsia="黑体" w:cs="宋体"/>
      <w:b/>
      <w:bCs/>
      <w:kern w:val="44"/>
      <w:sz w:val="28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226</Characters>
  <Lines>0</Lines>
  <Paragraphs>0</Paragraphs>
  <TotalTime>1</TotalTime>
  <ScaleCrop>false</ScaleCrop>
  <LinksUpToDate>false</LinksUpToDate>
  <CharactersWithSpaces>350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2025-03-27T01:14:00Z</dcterms:created>
  <dc:creator>晓峰</dc:creator>
  <cp:lastModifiedBy>晓峰</cp:lastModifiedBy>
  <dcterms:modified xsi:type="dcterms:W3CDTF">2026-05-12T07:24:56Z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848854D30E4B4665BC7DFE9982C8A0DF_11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